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53F42" w14:textId="46805D70" w:rsidR="00380BEA" w:rsidRPr="00380BEA" w:rsidRDefault="00380BEA">
      <w:pPr>
        <w:rPr>
          <w:b/>
          <w:noProof/>
        </w:rPr>
      </w:pPr>
      <w:r w:rsidRPr="00380BEA">
        <w:rPr>
          <w:b/>
          <w:noProof/>
        </w:rPr>
        <w:t xml:space="preserve">Integrity statement - </w:t>
      </w:r>
      <w:r w:rsidRPr="00380BEA">
        <w:rPr>
          <w:b/>
        </w:rPr>
        <w:t>“I certify that this submission is my own original work”.  Kathleen Paulson.</w:t>
      </w:r>
    </w:p>
    <w:p w14:paraId="712048E8" w14:textId="199891FC" w:rsidR="006E693B" w:rsidRPr="00380BEA" w:rsidRDefault="00786C97">
      <w:pPr>
        <w:rPr>
          <w:b/>
          <w:noProof/>
        </w:rPr>
      </w:pPr>
      <w:r w:rsidRPr="00380BEA">
        <w:rPr>
          <w:b/>
          <w:noProof/>
        </w:rPr>
        <w:t>File Names and Description</w:t>
      </w:r>
    </w:p>
    <w:p w14:paraId="5C759F1B" w14:textId="708528BA" w:rsidR="00D3419F" w:rsidRDefault="00D3419F">
      <w:pPr>
        <w:rPr>
          <w:noProof/>
        </w:rPr>
      </w:pPr>
      <w:r w:rsidRPr="00380BEA">
        <w:rPr>
          <w:noProof/>
          <w:color w:val="4472C4" w:themeColor="accent1"/>
        </w:rPr>
        <w:t xml:space="preserve">add_form.php </w:t>
      </w:r>
      <w:r>
        <w:rPr>
          <w:noProof/>
        </w:rPr>
        <w:t xml:space="preserve">– input form to add a record to the ‘bookstore’ database.  </w:t>
      </w:r>
      <w:r w:rsidR="00E41C10">
        <w:rPr>
          <w:noProof/>
        </w:rPr>
        <w:t xml:space="preserve">The form is sent to </w:t>
      </w:r>
      <w:r w:rsidR="00E41C10" w:rsidRPr="00380BEA">
        <w:rPr>
          <w:noProof/>
          <w:color w:val="4472C4" w:themeColor="accent1"/>
        </w:rPr>
        <w:t>add_form.php</w:t>
      </w:r>
      <w:r w:rsidR="00E41C10">
        <w:rPr>
          <w:noProof/>
        </w:rPr>
        <w:t xml:space="preserve"> after submission.  </w:t>
      </w:r>
      <w:bookmarkStart w:id="0" w:name="_Hlk512802489"/>
      <w:r>
        <w:rPr>
          <w:noProof/>
        </w:rPr>
        <w:t xml:space="preserve">Links are provided </w:t>
      </w:r>
      <w:r w:rsidR="00BA581F">
        <w:rPr>
          <w:noProof/>
        </w:rPr>
        <w:t xml:space="preserve">for </w:t>
      </w:r>
      <w:r>
        <w:rPr>
          <w:noProof/>
        </w:rPr>
        <w:t>Logout and Main Menu pages.  Session control is active on this page</w:t>
      </w:r>
      <w:bookmarkEnd w:id="0"/>
      <w:r w:rsidR="00E41C10">
        <w:rPr>
          <w:noProof/>
        </w:rPr>
        <w:t xml:space="preserve"> (see sessioncontrol.php for details).  </w:t>
      </w:r>
    </w:p>
    <w:p w14:paraId="53EB1826" w14:textId="3962A3A7" w:rsidR="00E41C10" w:rsidRDefault="00E41C10">
      <w:pPr>
        <w:rPr>
          <w:noProof/>
        </w:rPr>
      </w:pPr>
      <w:r w:rsidRPr="00380BEA">
        <w:rPr>
          <w:noProof/>
          <w:color w:val="4472C4" w:themeColor="accent1"/>
        </w:rPr>
        <w:t xml:space="preserve">add_process.php </w:t>
      </w:r>
      <w:r>
        <w:rPr>
          <w:noProof/>
        </w:rPr>
        <w:t xml:space="preserve">– processes the add_form.php data sent via post method.  Session control is active, and sanitization is done on all input before it is used.  The publisher, author and book tables are checked to make sure duplicate entries are not made.  Only unique records to the publisher, author and book tables are allowed.  </w:t>
      </w:r>
      <w:r w:rsidR="006217C3">
        <w:rPr>
          <w:noProof/>
        </w:rPr>
        <w:t xml:space="preserve">Prepared statements with placeholders are used for security.  </w:t>
      </w:r>
      <w:r w:rsidR="00E03B8A" w:rsidRPr="00BA581F">
        <w:rPr>
          <w:noProof/>
        </w:rPr>
        <w:t xml:space="preserve">Links are provided for Logout and Main Menu pages.  </w:t>
      </w:r>
    </w:p>
    <w:p w14:paraId="02D39DFC" w14:textId="67B26623" w:rsidR="00E41C10" w:rsidRDefault="003E7BFA">
      <w:pPr>
        <w:rPr>
          <w:noProof/>
        </w:rPr>
      </w:pPr>
      <w:r w:rsidRPr="00380BEA">
        <w:rPr>
          <w:noProof/>
          <w:color w:val="4472C4" w:themeColor="accent1"/>
        </w:rPr>
        <w:t xml:space="preserve">bookstyles.css </w:t>
      </w:r>
      <w:r>
        <w:rPr>
          <w:noProof/>
        </w:rPr>
        <w:t>-  a css file that provides styling for the table used in the list_form.html</w:t>
      </w:r>
    </w:p>
    <w:p w14:paraId="42053D55" w14:textId="245AB952" w:rsidR="003E7BFA" w:rsidRDefault="003E7BFA">
      <w:pPr>
        <w:rPr>
          <w:noProof/>
        </w:rPr>
      </w:pPr>
      <w:r w:rsidRPr="00380BEA">
        <w:rPr>
          <w:noProof/>
          <w:color w:val="4472C4" w:themeColor="accent1"/>
        </w:rPr>
        <w:t xml:space="preserve">delete_form.php </w:t>
      </w:r>
      <w:r>
        <w:rPr>
          <w:noProof/>
        </w:rPr>
        <w:t xml:space="preserve">– deletes a record from the database.  All records from ‘book’ are displayed with a “Delete Record” button under each.  </w:t>
      </w:r>
      <w:r w:rsidR="00811086">
        <w:rPr>
          <w:noProof/>
        </w:rPr>
        <w:t xml:space="preserve">The author and publisher tables are first accessed to look up author_id and publisher_id values and provide the details for the form.  </w:t>
      </w:r>
      <w:r>
        <w:rPr>
          <w:noProof/>
        </w:rPr>
        <w:t>When the button is clicked, a hidden value of ‘isbn’ is posted to delete_process.</w:t>
      </w:r>
      <w:r w:rsidR="00811086">
        <w:rPr>
          <w:noProof/>
        </w:rPr>
        <w:t xml:space="preserve">php.  Session control is active.  </w:t>
      </w:r>
      <w:r w:rsidR="00E03B8A" w:rsidRPr="00BA581F">
        <w:rPr>
          <w:noProof/>
        </w:rPr>
        <w:t xml:space="preserve">Links are provided for Logout and Main Menu pages.  </w:t>
      </w:r>
    </w:p>
    <w:p w14:paraId="462C3AE8" w14:textId="36F91BD2" w:rsidR="00811086" w:rsidRDefault="00811086">
      <w:pPr>
        <w:rPr>
          <w:noProof/>
        </w:rPr>
      </w:pPr>
      <w:r w:rsidRPr="00380BEA">
        <w:rPr>
          <w:noProof/>
          <w:color w:val="4472C4" w:themeColor="accent1"/>
        </w:rPr>
        <w:t xml:space="preserve">delete_process.php </w:t>
      </w:r>
      <w:r w:rsidR="00BA581F">
        <w:rPr>
          <w:noProof/>
        </w:rPr>
        <w:t>–</w:t>
      </w:r>
      <w:r>
        <w:rPr>
          <w:noProof/>
        </w:rPr>
        <w:t xml:space="preserve"> </w:t>
      </w:r>
      <w:r w:rsidR="00BA581F">
        <w:rPr>
          <w:noProof/>
        </w:rPr>
        <w:t xml:space="preserve">processes the delete_form.php data.  If the ‘isbn’ is found in the ‘book’ table, the book is deleted.  If not, an error message is shown.  </w:t>
      </w:r>
      <w:r w:rsidR="00BA581F" w:rsidRPr="00BA581F">
        <w:rPr>
          <w:noProof/>
        </w:rPr>
        <w:t>Links are provided for Logout and Main Menu pages.  Session control is active on this page</w:t>
      </w:r>
      <w:r w:rsidR="00BA581F">
        <w:rPr>
          <w:noProof/>
        </w:rPr>
        <w:t>.</w:t>
      </w:r>
    </w:p>
    <w:p w14:paraId="76105E0B" w14:textId="77777777" w:rsidR="00E03B8A" w:rsidRDefault="00E03B8A">
      <w:pPr>
        <w:rPr>
          <w:noProof/>
        </w:rPr>
      </w:pPr>
      <w:r w:rsidRPr="00380BEA">
        <w:rPr>
          <w:noProof/>
          <w:color w:val="4472C4" w:themeColor="accent1"/>
        </w:rPr>
        <w:t xml:space="preserve">functions.php </w:t>
      </w:r>
      <w:r>
        <w:rPr>
          <w:noProof/>
        </w:rPr>
        <w:t>– contains all php functions used in this project.</w:t>
      </w:r>
    </w:p>
    <w:p w14:paraId="0DAD2A46" w14:textId="393FB5A3" w:rsidR="00E03B8A" w:rsidRDefault="00E84C59">
      <w:pPr>
        <w:rPr>
          <w:noProof/>
        </w:rPr>
      </w:pPr>
      <w:r>
        <w:rPr>
          <w:noProof/>
        </w:rPr>
        <w:t>i</w:t>
      </w:r>
      <w:r w:rsidR="00E03B8A">
        <w:rPr>
          <w:noProof/>
        </w:rPr>
        <w:t xml:space="preserve">ndex.html – the home page for the project, a bookstore called “Pages Bookstore”.  The page provides links to </w:t>
      </w:r>
      <w:r w:rsidR="00F02E43">
        <w:rPr>
          <w:noProof/>
        </w:rPr>
        <w:t>Sign Up, Log In, Log Out, and Main Menu.  There is a header and footer, which is the same throughout the website.  Finally, t</w:t>
      </w:r>
      <w:r w:rsidR="00E03B8A">
        <w:rPr>
          <w:noProof/>
        </w:rPr>
        <w:t xml:space="preserve">here is a brief description about the bookstore and its hours of operation.   </w:t>
      </w:r>
    </w:p>
    <w:p w14:paraId="69780371" w14:textId="4C0E8936" w:rsidR="00AA12E4" w:rsidRDefault="002B3120" w:rsidP="00AA12E4">
      <w:pPr>
        <w:rPr>
          <w:noProof/>
        </w:rPr>
      </w:pPr>
      <w:r w:rsidRPr="00380BEA">
        <w:rPr>
          <w:noProof/>
          <w:color w:val="4472C4" w:themeColor="accent1"/>
        </w:rPr>
        <w:t xml:space="preserve">list_form.php </w:t>
      </w:r>
      <w:r w:rsidR="00AA12E4">
        <w:rPr>
          <w:noProof/>
        </w:rPr>
        <w:t>–</w:t>
      </w:r>
      <w:r>
        <w:rPr>
          <w:noProof/>
        </w:rPr>
        <w:t xml:space="preserve"> </w:t>
      </w:r>
      <w:r w:rsidR="00AA12E4">
        <w:rPr>
          <w:noProof/>
        </w:rPr>
        <w:t xml:space="preserve">lists records from the database, with columns consisting of data from ‘book’, ‘author’, and ‘publisher’.  The output is formatted as a table, using bookstyles.css for formatting.  </w:t>
      </w:r>
      <w:r w:rsidR="00AA12E4" w:rsidRPr="00BA581F">
        <w:rPr>
          <w:noProof/>
        </w:rPr>
        <w:t>Links are provided for Logout and Main Menu pages.  Session control is active on this page</w:t>
      </w:r>
      <w:r w:rsidR="00AA12E4">
        <w:rPr>
          <w:noProof/>
        </w:rPr>
        <w:t>.</w:t>
      </w:r>
    </w:p>
    <w:p w14:paraId="64B2C870" w14:textId="448F1922" w:rsidR="00977459" w:rsidRDefault="00977459" w:rsidP="00AA12E4">
      <w:pPr>
        <w:rPr>
          <w:noProof/>
        </w:rPr>
      </w:pPr>
      <w:r w:rsidRPr="00380BEA">
        <w:rPr>
          <w:noProof/>
          <w:color w:val="4472C4" w:themeColor="accent1"/>
        </w:rPr>
        <w:t xml:space="preserve">login.php </w:t>
      </w:r>
      <w:r>
        <w:rPr>
          <w:noProof/>
        </w:rPr>
        <w:t xml:space="preserve">– holds the username, password, hostname and database information.  </w:t>
      </w:r>
    </w:p>
    <w:p w14:paraId="40C4167A" w14:textId="1F6937E2" w:rsidR="00C81A7C" w:rsidRDefault="00C81A7C" w:rsidP="00AA12E4">
      <w:pPr>
        <w:rPr>
          <w:noProof/>
        </w:rPr>
      </w:pPr>
      <w:r w:rsidRPr="00380BEA">
        <w:rPr>
          <w:noProof/>
          <w:color w:val="4472C4" w:themeColor="accent1"/>
        </w:rPr>
        <w:t xml:space="preserve">login.form.html </w:t>
      </w:r>
      <w:r>
        <w:rPr>
          <w:noProof/>
        </w:rPr>
        <w:t xml:space="preserve">– a form for the user to enter a username and password.  On submit, it gets posted to </w:t>
      </w:r>
      <w:r w:rsidRPr="00380BEA">
        <w:rPr>
          <w:noProof/>
          <w:color w:val="4472C4" w:themeColor="accent1"/>
        </w:rPr>
        <w:t>login_process.php</w:t>
      </w:r>
      <w:r>
        <w:rPr>
          <w:noProof/>
        </w:rPr>
        <w:t>.  Contains front-end JavaScript validation.  Home and Logout links are provided.</w:t>
      </w:r>
    </w:p>
    <w:p w14:paraId="229190B3" w14:textId="2CF1E576" w:rsidR="00C81A7C" w:rsidRDefault="00C81A7C" w:rsidP="00AA12E4">
      <w:pPr>
        <w:rPr>
          <w:noProof/>
        </w:rPr>
      </w:pPr>
      <w:r w:rsidRPr="00380BEA">
        <w:rPr>
          <w:noProof/>
          <w:color w:val="4472C4" w:themeColor="accent1"/>
        </w:rPr>
        <w:t xml:space="preserve">login_process.php </w:t>
      </w:r>
      <w:r>
        <w:rPr>
          <w:noProof/>
        </w:rPr>
        <w:t xml:space="preserve">– this process sanitizes the input data, and then checks the ‘user’ table for a username and password match.  The password is salted and hashed first, and compared with the salted and hashed password in the database. </w:t>
      </w:r>
      <w:r w:rsidR="00380BEA">
        <w:rPr>
          <w:noProof/>
        </w:rPr>
        <w:t xml:space="preserve"> The salts stored during the signup process are retrieved from the ‘user’ table and used during the same hash process. </w:t>
      </w:r>
      <w:r>
        <w:rPr>
          <w:noProof/>
        </w:rPr>
        <w:t xml:space="preserve"> If a successful match, session control is established and is active through the main menu and all its components.  Links are provided for Login, Logout and Main Menu screens.</w:t>
      </w:r>
    </w:p>
    <w:p w14:paraId="6501BD1D" w14:textId="1C93BED8" w:rsidR="003723CB" w:rsidRDefault="003723CB" w:rsidP="00AA12E4">
      <w:pPr>
        <w:rPr>
          <w:noProof/>
        </w:rPr>
      </w:pPr>
      <w:r w:rsidRPr="00380BEA">
        <w:rPr>
          <w:noProof/>
          <w:color w:val="4472C4" w:themeColor="accent1"/>
        </w:rPr>
        <w:lastRenderedPageBreak/>
        <w:t xml:space="preserve">logout.php </w:t>
      </w:r>
      <w:r w:rsidR="002E1632">
        <w:rPr>
          <w:noProof/>
        </w:rPr>
        <w:t>–</w:t>
      </w:r>
      <w:r>
        <w:rPr>
          <w:noProof/>
        </w:rPr>
        <w:t xml:space="preserve"> </w:t>
      </w:r>
      <w:r w:rsidR="002E1632">
        <w:rPr>
          <w:noProof/>
        </w:rPr>
        <w:t>logs out the user</w:t>
      </w:r>
      <w:r w:rsidR="008A7314">
        <w:rPr>
          <w:noProof/>
        </w:rPr>
        <w:t>, and destroys the session cookies and the session itself.  Links are provided for the Home and Log In screens.</w:t>
      </w:r>
    </w:p>
    <w:p w14:paraId="6B0D22F5" w14:textId="691261DB" w:rsidR="008A7314" w:rsidRDefault="00620629" w:rsidP="00AA12E4">
      <w:pPr>
        <w:rPr>
          <w:noProof/>
        </w:rPr>
      </w:pPr>
      <w:r w:rsidRPr="00380BEA">
        <w:rPr>
          <w:noProof/>
          <w:color w:val="4472C4" w:themeColor="accent1"/>
        </w:rPr>
        <w:t xml:space="preserve">mainmenu.php </w:t>
      </w:r>
      <w:r>
        <w:rPr>
          <w:noProof/>
        </w:rPr>
        <w:t xml:space="preserve">-  Provides a list of links to all menu options:  Listing Records, Searching, Adding, Deleting, and Log Out.  Links are provided for the Home and Log In screens.  Session control is active on this page.  </w:t>
      </w:r>
    </w:p>
    <w:p w14:paraId="6D5FC98C" w14:textId="3BF5A6D0" w:rsidR="00620629" w:rsidRDefault="00620629" w:rsidP="00AA12E4">
      <w:pPr>
        <w:rPr>
          <w:noProof/>
        </w:rPr>
      </w:pPr>
      <w:r w:rsidRPr="00380BEA">
        <w:rPr>
          <w:noProof/>
          <w:color w:val="4472C4" w:themeColor="accent1"/>
        </w:rPr>
        <w:t xml:space="preserve">search_form.php </w:t>
      </w:r>
      <w:r>
        <w:rPr>
          <w:noProof/>
        </w:rPr>
        <w:t>– a form for users to enter their search criteria.  A drop-down menu has choices for:  isbn, title, author (last name), and publisher.  The user chooses one of these, and then there is a text box for user to enter criteria.  On submit, the fields are posted to search_process.php.  Links are provided for Logout and Main Menu pages.  Session control is active on this page.</w:t>
      </w:r>
    </w:p>
    <w:p w14:paraId="5A0D4D55" w14:textId="1436D6D8" w:rsidR="00620629" w:rsidRDefault="00620629" w:rsidP="00AA12E4">
      <w:pPr>
        <w:rPr>
          <w:noProof/>
        </w:rPr>
      </w:pPr>
      <w:r w:rsidRPr="00380BEA">
        <w:rPr>
          <w:noProof/>
          <w:color w:val="4472C4" w:themeColor="accent1"/>
        </w:rPr>
        <w:t xml:space="preserve">sessioncontrol.php </w:t>
      </w:r>
      <w:r>
        <w:rPr>
          <w:noProof/>
        </w:rPr>
        <w:t xml:space="preserve">– starts the session.  If the session cookie for ‘username’ was not set, the user is redirected to the home page and does not see the current page at all.  This prevents users who are not logged in from seeing certain pages.  </w:t>
      </w:r>
    </w:p>
    <w:p w14:paraId="14999C24" w14:textId="77777777" w:rsidR="00BA51A1" w:rsidRDefault="00BA51A1" w:rsidP="00BA51A1">
      <w:pPr>
        <w:rPr>
          <w:noProof/>
        </w:rPr>
      </w:pPr>
      <w:r w:rsidRPr="00380BEA">
        <w:rPr>
          <w:noProof/>
          <w:color w:val="4472C4" w:themeColor="accent1"/>
        </w:rPr>
        <w:t xml:space="preserve">setupDB.php </w:t>
      </w:r>
      <w:r>
        <w:rPr>
          <w:noProof/>
        </w:rPr>
        <w:t xml:space="preserve">-  Contains php code with MySQL queries to create the ‘bookdepot” database; create the ‘user’, ‘book’, ‘publisher’, and ‘author’ tables; and populate the tables with initial values.  The database is ‘bookstore’.  The tables are:  ‘user’, ‘author’, ‘publisher’, and ‘book’.  </w:t>
      </w:r>
    </w:p>
    <w:p w14:paraId="78EC8A7C" w14:textId="77777777" w:rsidR="0033398B" w:rsidRDefault="00BA51A1" w:rsidP="00AA12E4">
      <w:pPr>
        <w:rPr>
          <w:noProof/>
        </w:rPr>
      </w:pPr>
      <w:r w:rsidRPr="00380BEA">
        <w:rPr>
          <w:noProof/>
          <w:color w:val="4472C4" w:themeColor="accent1"/>
        </w:rPr>
        <w:t xml:space="preserve">signup_form.html </w:t>
      </w:r>
      <w:r>
        <w:rPr>
          <w:noProof/>
        </w:rPr>
        <w:t xml:space="preserve">– a form </w:t>
      </w:r>
      <w:r w:rsidR="0033398B">
        <w:rPr>
          <w:noProof/>
        </w:rPr>
        <w:t>for users to register for the site.  Front-end JavaScript validation is done on the input fields.  If fields are successfully validated, the form is submitted and fields posted to signup_process.php.  A link is provided for the Home page.</w:t>
      </w:r>
    </w:p>
    <w:p w14:paraId="16DCD03F" w14:textId="54D8E839" w:rsidR="00BA51A1" w:rsidRDefault="0033398B" w:rsidP="00AA12E4">
      <w:pPr>
        <w:rPr>
          <w:noProof/>
        </w:rPr>
      </w:pPr>
      <w:r w:rsidRPr="00380BEA">
        <w:rPr>
          <w:noProof/>
          <w:color w:val="4472C4" w:themeColor="accent1"/>
        </w:rPr>
        <w:t xml:space="preserve">signup_process.php </w:t>
      </w:r>
      <w:r>
        <w:rPr>
          <w:noProof/>
        </w:rPr>
        <w:t xml:space="preserve">- </w:t>
      </w:r>
      <w:r w:rsidR="00BA51A1">
        <w:rPr>
          <w:noProof/>
        </w:rPr>
        <w:t xml:space="preserve"> </w:t>
      </w:r>
      <w:r>
        <w:rPr>
          <w:noProof/>
        </w:rPr>
        <w:t xml:space="preserve">processes input data from signup_form.html.  Sanitization is performed before the data is used.  PHP validation is also done of each field.  When the data is ready to input, the password is salted and hashed before insertion.  </w:t>
      </w:r>
      <w:r w:rsidR="00380BEA">
        <w:rPr>
          <w:noProof/>
        </w:rPr>
        <w:t xml:space="preserve">The salts are generated by a random function.  </w:t>
      </w:r>
      <w:r>
        <w:rPr>
          <w:noProof/>
        </w:rPr>
        <w:t>The hash algorithm used is sha256.</w:t>
      </w:r>
      <w:r w:rsidR="00380BEA">
        <w:rPr>
          <w:noProof/>
        </w:rPr>
        <w:t xml:space="preserve"> The salts are stored in the ‘user’ database with the other information.</w:t>
      </w:r>
    </w:p>
    <w:p w14:paraId="1A0B5ADE" w14:textId="5A2EF069" w:rsidR="0033398B" w:rsidRDefault="0033398B" w:rsidP="00AA12E4">
      <w:pPr>
        <w:rPr>
          <w:noProof/>
        </w:rPr>
      </w:pPr>
      <w:r w:rsidRPr="00380BEA">
        <w:rPr>
          <w:noProof/>
          <w:color w:val="4472C4" w:themeColor="accent1"/>
        </w:rPr>
        <w:t xml:space="preserve">style.css </w:t>
      </w:r>
      <w:r>
        <w:rPr>
          <w:noProof/>
        </w:rPr>
        <w:t xml:space="preserve">and </w:t>
      </w:r>
      <w:r w:rsidRPr="00380BEA">
        <w:rPr>
          <w:noProof/>
          <w:color w:val="4472C4" w:themeColor="accent1"/>
        </w:rPr>
        <w:t xml:space="preserve">style2.css </w:t>
      </w:r>
      <w:r>
        <w:rPr>
          <w:noProof/>
        </w:rPr>
        <w:t xml:space="preserve">– files used to style the website pages.  </w:t>
      </w:r>
    </w:p>
    <w:p w14:paraId="55C9C037" w14:textId="3117C984" w:rsidR="0033398B" w:rsidRDefault="0033398B" w:rsidP="00AA12E4">
      <w:pPr>
        <w:rPr>
          <w:noProof/>
        </w:rPr>
      </w:pPr>
      <w:r w:rsidRPr="00380BEA">
        <w:rPr>
          <w:noProof/>
          <w:color w:val="4472C4" w:themeColor="accent1"/>
        </w:rPr>
        <w:t xml:space="preserve">Images </w:t>
      </w:r>
      <w:r>
        <w:rPr>
          <w:noProof/>
        </w:rPr>
        <w:t>folder – contains all images used in the website.</w:t>
      </w:r>
    </w:p>
    <w:p w14:paraId="67612371" w14:textId="77777777" w:rsidR="00BA51A1" w:rsidRDefault="00BA51A1" w:rsidP="00AA12E4">
      <w:pPr>
        <w:rPr>
          <w:noProof/>
        </w:rPr>
      </w:pPr>
    </w:p>
    <w:p w14:paraId="772CCADF" w14:textId="77777777" w:rsidR="00620629" w:rsidRDefault="00620629" w:rsidP="00AA12E4">
      <w:pPr>
        <w:rPr>
          <w:noProof/>
        </w:rPr>
      </w:pPr>
    </w:p>
    <w:p w14:paraId="104EB70C" w14:textId="77777777" w:rsidR="00620629" w:rsidRDefault="00620629" w:rsidP="00AA12E4">
      <w:pPr>
        <w:rPr>
          <w:noProof/>
        </w:rPr>
      </w:pPr>
    </w:p>
    <w:p w14:paraId="5C27F911" w14:textId="64DA4DC2" w:rsidR="00E84C59" w:rsidRDefault="00E84C59">
      <w:pPr>
        <w:rPr>
          <w:noProof/>
        </w:rPr>
      </w:pPr>
    </w:p>
    <w:p w14:paraId="40117DB6" w14:textId="77777777" w:rsidR="00D3419F" w:rsidRDefault="00D3419F">
      <w:pPr>
        <w:rPr>
          <w:noProof/>
        </w:rPr>
      </w:pPr>
    </w:p>
    <w:p w14:paraId="5AE9EC32" w14:textId="5B170F22" w:rsidR="000E7CB0" w:rsidRDefault="000E7CB0">
      <w:pPr>
        <w:rPr>
          <w:noProof/>
        </w:rPr>
      </w:pPr>
    </w:p>
    <w:p w14:paraId="1EAC6472" w14:textId="56961BC4" w:rsidR="000E7CB0" w:rsidRDefault="000E7CB0">
      <w:pPr>
        <w:rPr>
          <w:noProof/>
        </w:rPr>
      </w:pPr>
    </w:p>
    <w:p w14:paraId="57B40A70" w14:textId="31015B88" w:rsidR="000E7CB0" w:rsidRDefault="000E7CB0">
      <w:pPr>
        <w:rPr>
          <w:noProof/>
        </w:rPr>
      </w:pPr>
    </w:p>
    <w:p w14:paraId="1C213904" w14:textId="4195024E" w:rsidR="000E7CB0" w:rsidRDefault="000E7CB0">
      <w:pPr>
        <w:rPr>
          <w:noProof/>
        </w:rPr>
      </w:pPr>
    </w:p>
    <w:p w14:paraId="0C86387D" w14:textId="28B83844" w:rsidR="000E7CB0" w:rsidRDefault="003D48C9" w:rsidP="000E7CB0">
      <w:pPr>
        <w:pStyle w:val="Heading1"/>
      </w:pPr>
      <w:r>
        <w:lastRenderedPageBreak/>
        <w:t xml:space="preserve">Creation of the </w:t>
      </w:r>
      <w:r w:rsidR="000E7CB0" w:rsidRPr="000E7CB0">
        <w:t>‘bookdepot’ database</w:t>
      </w:r>
    </w:p>
    <w:p w14:paraId="3E535E0C" w14:textId="4872EA86" w:rsidR="0051722E" w:rsidRPr="0051722E" w:rsidRDefault="0051722E" w:rsidP="0051722E">
      <w:r>
        <w:t>This database was created using normalization techniques as recommended in the textbook.  Indexes were selected based on what I thought the users would need to search on, both now and in the future.  The tables are ‘book’</w:t>
      </w:r>
      <w:r w:rsidR="009D6FF7">
        <w:t xml:space="preserve"> (primary key ‘isbn’)</w:t>
      </w:r>
      <w:r>
        <w:t>,</w:t>
      </w:r>
      <w:r w:rsidR="009D6FF7">
        <w:t xml:space="preserve"> ‘author’ (primary key author_id), ‘publisher’ (primary key publisher_id) and ‘user’ (primary key username).  The ‘book’ table contains foreign keys for author_id and publisher_id.  The ‘author’ table contains a foreign key for ‘publisher_id’.   The tables ‘publisher’ and ‘book’ do not contain any foreign keys.</w:t>
      </w:r>
    </w:p>
    <w:p w14:paraId="3D76E69F" w14:textId="18C48606" w:rsidR="003D48C9" w:rsidRDefault="003D48C9" w:rsidP="003D48C9">
      <w:r>
        <w:t>Screenshot of the output after running ‘setupDB’:</w:t>
      </w:r>
    </w:p>
    <w:p w14:paraId="4656469B" w14:textId="6FD07FA2" w:rsidR="006375FB" w:rsidRPr="003D48C9" w:rsidRDefault="006375FB" w:rsidP="003D48C9">
      <w:r>
        <w:rPr>
          <w:noProof/>
        </w:rPr>
        <w:drawing>
          <wp:inline distT="0" distB="0" distL="0" distR="0" wp14:anchorId="2CBD4C9C" wp14:editId="4F17464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5A88B0" w14:textId="77777777" w:rsidR="003D48C9" w:rsidRPr="003D48C9" w:rsidRDefault="003D48C9" w:rsidP="003D48C9"/>
    <w:p w14:paraId="0D0B5B30" w14:textId="564DED21" w:rsidR="000E7CB0" w:rsidRDefault="006375FB">
      <w:pPr>
        <w:rPr>
          <w:noProof/>
        </w:rPr>
      </w:pPr>
      <w:r>
        <w:rPr>
          <w:noProof/>
        </w:rPr>
        <w:lastRenderedPageBreak/>
        <w:drawing>
          <wp:inline distT="0" distB="0" distL="0" distR="0" wp14:anchorId="068EEAD3" wp14:editId="6FD1B94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4E8967" w14:textId="5BBE65C9" w:rsidR="00FA1737" w:rsidRDefault="003D48C9" w:rsidP="003D48C9">
      <w:pPr>
        <w:rPr>
          <w:noProof/>
        </w:rPr>
      </w:pPr>
      <w:r w:rsidRPr="003D48C9">
        <w:rPr>
          <w:noProof/>
        </w:rPr>
        <w:t>Structure and content of the tables after initial setup:</w:t>
      </w:r>
    </w:p>
    <w:p w14:paraId="68DE9F28" w14:textId="5244315C" w:rsidR="00FA1737" w:rsidRPr="003D48C9" w:rsidRDefault="006375FB" w:rsidP="003D48C9">
      <w:pPr>
        <w:rPr>
          <w:noProof/>
        </w:rPr>
      </w:pPr>
      <w:r>
        <w:rPr>
          <w:noProof/>
        </w:rPr>
        <w:drawing>
          <wp:inline distT="0" distB="0" distL="0" distR="0" wp14:anchorId="1D2676A2" wp14:editId="09286CC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0BCA25" w14:textId="77777777" w:rsidR="003D48C9" w:rsidRDefault="003D48C9">
      <w:pPr>
        <w:rPr>
          <w:noProof/>
        </w:rPr>
      </w:pPr>
    </w:p>
    <w:p w14:paraId="7FB95B9B" w14:textId="77777777" w:rsidR="006375FB" w:rsidRDefault="006375FB">
      <w:pPr>
        <w:rPr>
          <w:noProof/>
        </w:rPr>
      </w:pPr>
    </w:p>
    <w:p w14:paraId="5A611D95" w14:textId="77777777" w:rsidR="006375FB" w:rsidRDefault="006375FB">
      <w:pPr>
        <w:rPr>
          <w:noProof/>
        </w:rPr>
      </w:pPr>
    </w:p>
    <w:p w14:paraId="6A420189" w14:textId="5AB8BB16" w:rsidR="000E7CB0" w:rsidRDefault="006375FB">
      <w:pPr>
        <w:rPr>
          <w:noProof/>
        </w:rPr>
      </w:pPr>
      <w:r>
        <w:rPr>
          <w:noProof/>
        </w:rPr>
        <w:lastRenderedPageBreak/>
        <w:t>Table detail:</w:t>
      </w:r>
    </w:p>
    <w:p w14:paraId="7BEE32A6" w14:textId="305B2312" w:rsidR="006375FB" w:rsidRDefault="006375FB">
      <w:pPr>
        <w:rPr>
          <w:noProof/>
        </w:rPr>
      </w:pPr>
      <w:r>
        <w:rPr>
          <w:noProof/>
        </w:rPr>
        <w:drawing>
          <wp:inline distT="0" distB="0" distL="0" distR="0" wp14:anchorId="23382EBA" wp14:editId="17905A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A709E0C" wp14:editId="08E618B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9605A83" wp14:editId="22A8517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35D2E2D" wp14:editId="10BE8A9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CB8CE5" w14:textId="77777777" w:rsidR="006375FB" w:rsidRDefault="006375FB">
      <w:pPr>
        <w:rPr>
          <w:noProof/>
        </w:rPr>
      </w:pPr>
    </w:p>
    <w:p w14:paraId="43F915DE" w14:textId="314C259C" w:rsidR="000E7CB0" w:rsidRDefault="000E7CB0">
      <w:pPr>
        <w:rPr>
          <w:noProof/>
        </w:rPr>
      </w:pPr>
    </w:p>
    <w:p w14:paraId="514B9F39" w14:textId="6EBB8BE7" w:rsidR="00FA1737" w:rsidRDefault="00FA1737">
      <w:pPr>
        <w:rPr>
          <w:noProof/>
        </w:rPr>
      </w:pPr>
    </w:p>
    <w:p w14:paraId="2BF31122" w14:textId="26E514B4" w:rsidR="00FA1737" w:rsidRDefault="00FA1737">
      <w:pPr>
        <w:rPr>
          <w:noProof/>
        </w:rPr>
      </w:pPr>
    </w:p>
    <w:p w14:paraId="3D57FE94" w14:textId="73CE4EA7" w:rsidR="00FA1737" w:rsidRDefault="00FA1737">
      <w:pPr>
        <w:rPr>
          <w:noProof/>
        </w:rPr>
      </w:pPr>
    </w:p>
    <w:p w14:paraId="03FEA5C8" w14:textId="64B9AB24" w:rsidR="00657351" w:rsidRDefault="00657351">
      <w:pPr>
        <w:rPr>
          <w:noProof/>
        </w:rPr>
      </w:pPr>
      <w:r>
        <w:rPr>
          <w:noProof/>
        </w:rPr>
        <w:t>Home page (index.html):</w:t>
      </w:r>
    </w:p>
    <w:p w14:paraId="41E76CFA" w14:textId="2371ED69" w:rsidR="00657351" w:rsidRDefault="00657351">
      <w:pPr>
        <w:rPr>
          <w:noProof/>
        </w:rPr>
      </w:pPr>
      <w:r>
        <w:rPr>
          <w:noProof/>
        </w:rPr>
        <w:drawing>
          <wp:inline distT="0" distB="0" distL="0" distR="0" wp14:anchorId="64ADA1F2" wp14:editId="2FB80C1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AC432B" w14:textId="3256577F" w:rsidR="00FA1737" w:rsidRDefault="00657351">
      <w:pPr>
        <w:rPr>
          <w:noProof/>
        </w:rPr>
      </w:pPr>
      <w:r>
        <w:rPr>
          <w:noProof/>
        </w:rPr>
        <w:t>Log In Page (login_form.html):</w:t>
      </w:r>
    </w:p>
    <w:p w14:paraId="356771D0" w14:textId="5C8607C3" w:rsidR="00657351" w:rsidRDefault="00657351">
      <w:pPr>
        <w:rPr>
          <w:noProof/>
        </w:rPr>
      </w:pPr>
    </w:p>
    <w:p w14:paraId="1CE49D75" w14:textId="2E83B027" w:rsidR="00657351" w:rsidRDefault="00657351">
      <w:pPr>
        <w:rPr>
          <w:noProof/>
        </w:rPr>
      </w:pPr>
      <w:r>
        <w:rPr>
          <w:noProof/>
        </w:rPr>
        <w:drawing>
          <wp:inline distT="0" distB="0" distL="0" distR="0" wp14:anchorId="16594F65" wp14:editId="192DA7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099DF7" w14:textId="77777777" w:rsidR="00A70447" w:rsidRDefault="00A70447">
      <w:pPr>
        <w:rPr>
          <w:noProof/>
        </w:rPr>
      </w:pPr>
    </w:p>
    <w:p w14:paraId="762CEA0A" w14:textId="7CEDAE05" w:rsidR="00657351" w:rsidRDefault="006E6F49">
      <w:pPr>
        <w:rPr>
          <w:noProof/>
        </w:rPr>
      </w:pPr>
      <w:r>
        <w:rPr>
          <w:noProof/>
        </w:rPr>
        <w:t>Log In form with invalid login (username and password do not match):</w:t>
      </w:r>
    </w:p>
    <w:p w14:paraId="4539FB90" w14:textId="0210E395" w:rsidR="006E6F49" w:rsidRDefault="006E6F49">
      <w:pPr>
        <w:rPr>
          <w:noProof/>
        </w:rPr>
      </w:pPr>
      <w:r>
        <w:rPr>
          <w:noProof/>
        </w:rPr>
        <w:drawing>
          <wp:inline distT="0" distB="0" distL="0" distR="0" wp14:anchorId="5CF78A97" wp14:editId="262A9FC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1D16AA" w14:textId="77777777" w:rsidR="005849A6" w:rsidRDefault="005849A6">
      <w:pPr>
        <w:rPr>
          <w:noProof/>
        </w:rPr>
      </w:pPr>
    </w:p>
    <w:p w14:paraId="6F841E44" w14:textId="1AFB677A" w:rsidR="006E6F49" w:rsidRDefault="006E6F49">
      <w:pPr>
        <w:rPr>
          <w:noProof/>
        </w:rPr>
      </w:pPr>
      <w:r>
        <w:rPr>
          <w:noProof/>
        </w:rPr>
        <w:t>Log In form after successful login:</w:t>
      </w:r>
    </w:p>
    <w:p w14:paraId="39BD8691" w14:textId="534240B0" w:rsidR="005849A6" w:rsidRDefault="005849A6">
      <w:pPr>
        <w:rPr>
          <w:noProof/>
        </w:rPr>
      </w:pPr>
      <w:r>
        <w:rPr>
          <w:noProof/>
        </w:rPr>
        <w:drawing>
          <wp:inline distT="0" distB="0" distL="0" distR="0" wp14:anchorId="2FB8738F" wp14:editId="6D28F79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7B7E80" w14:textId="57B004DF" w:rsidR="006E6F49" w:rsidRDefault="006E6F49">
      <w:pPr>
        <w:rPr>
          <w:noProof/>
        </w:rPr>
      </w:pPr>
    </w:p>
    <w:p w14:paraId="16B7B9C1" w14:textId="20549557" w:rsidR="005849A6" w:rsidRDefault="005849A6">
      <w:pPr>
        <w:rPr>
          <w:noProof/>
        </w:rPr>
      </w:pPr>
      <w:r>
        <w:rPr>
          <w:noProof/>
        </w:rPr>
        <w:t>Sign Up Form (signup_form.html):</w:t>
      </w:r>
    </w:p>
    <w:p w14:paraId="67F1FBC0" w14:textId="33483911" w:rsidR="005849A6" w:rsidRDefault="005849A6">
      <w:pPr>
        <w:rPr>
          <w:noProof/>
        </w:rPr>
      </w:pPr>
      <w:r>
        <w:rPr>
          <w:noProof/>
        </w:rPr>
        <w:drawing>
          <wp:inline distT="0" distB="0" distL="0" distR="0" wp14:anchorId="74C20A4E" wp14:editId="7655C7B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A6EC1A" w14:textId="78B21037" w:rsidR="006E6F49" w:rsidRDefault="00F569C3">
      <w:pPr>
        <w:rPr>
          <w:noProof/>
        </w:rPr>
      </w:pPr>
      <w:r>
        <w:rPr>
          <w:noProof/>
        </w:rPr>
        <w:t>Front-end (JavaScript) validation of Sign Up form:</w:t>
      </w:r>
    </w:p>
    <w:p w14:paraId="62250018" w14:textId="44C37F34" w:rsidR="00F569C3" w:rsidRDefault="00F569C3">
      <w:pPr>
        <w:rPr>
          <w:noProof/>
        </w:rPr>
      </w:pPr>
      <w:r>
        <w:rPr>
          <w:noProof/>
        </w:rPr>
        <w:lastRenderedPageBreak/>
        <w:drawing>
          <wp:inline distT="0" distB="0" distL="0" distR="0" wp14:anchorId="1AF3BE4B" wp14:editId="148BC0B5">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bookmarkStart w:id="1" w:name="_GoBack"/>
      <w:bookmarkEnd w:id="1"/>
    </w:p>
    <w:p w14:paraId="260C93F1" w14:textId="4B945074" w:rsidR="00F569C3" w:rsidRDefault="00F569C3">
      <w:pPr>
        <w:rPr>
          <w:noProof/>
        </w:rPr>
      </w:pPr>
    </w:p>
    <w:p w14:paraId="13DF4C0F" w14:textId="78758DB9" w:rsidR="00F569C3" w:rsidRDefault="00F569C3">
      <w:pPr>
        <w:rPr>
          <w:noProof/>
        </w:rPr>
      </w:pPr>
    </w:p>
    <w:p w14:paraId="50CAEDD7" w14:textId="77777777" w:rsidR="00F569C3" w:rsidRDefault="00F569C3">
      <w:pPr>
        <w:rPr>
          <w:noProof/>
        </w:rPr>
      </w:pPr>
    </w:p>
    <w:p w14:paraId="14DDDA28" w14:textId="1C77A207" w:rsidR="008669D7" w:rsidRDefault="00F569C3">
      <w:pPr>
        <w:rPr>
          <w:noProof/>
        </w:rPr>
      </w:pPr>
      <w:r>
        <w:rPr>
          <w:noProof/>
        </w:rPr>
        <w:t>Back</w:t>
      </w:r>
      <w:r w:rsidR="005C26A0">
        <w:rPr>
          <w:noProof/>
        </w:rPr>
        <w:t>-end Error Validation (</w:t>
      </w:r>
      <w:r>
        <w:rPr>
          <w:noProof/>
        </w:rPr>
        <w:t>PHP</w:t>
      </w:r>
      <w:r w:rsidR="005C26A0">
        <w:rPr>
          <w:noProof/>
        </w:rPr>
        <w:t>) of Sign Up form:</w:t>
      </w:r>
    </w:p>
    <w:p w14:paraId="1857FEE3" w14:textId="3B68358F" w:rsidR="00C231E4" w:rsidRDefault="005C26A0">
      <w:pPr>
        <w:rPr>
          <w:noProof/>
        </w:rPr>
      </w:pPr>
      <w:r>
        <w:rPr>
          <w:noProof/>
        </w:rPr>
        <w:lastRenderedPageBreak/>
        <w:drawing>
          <wp:inline distT="0" distB="0" distL="0" distR="0" wp14:anchorId="6E536A10" wp14:editId="46FABA2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3294D" w14:textId="33856622" w:rsidR="001C1DF4" w:rsidRDefault="001C1DF4" w:rsidP="00C231E4">
      <w:pPr>
        <w:tabs>
          <w:tab w:val="left" w:pos="2014"/>
        </w:tabs>
      </w:pPr>
    </w:p>
    <w:p w14:paraId="1FABF614" w14:textId="68387444" w:rsidR="001C1DF4" w:rsidRDefault="001C1DF4" w:rsidP="00C231E4">
      <w:pPr>
        <w:tabs>
          <w:tab w:val="left" w:pos="2014"/>
        </w:tabs>
      </w:pPr>
      <w:r>
        <w:t>Back-end validation of Sign Up (signup_process.php):</w:t>
      </w:r>
    </w:p>
    <w:p w14:paraId="58D13C07" w14:textId="32B0A53C" w:rsidR="001C1DF4" w:rsidRDefault="001C1DF4" w:rsidP="00C231E4">
      <w:pPr>
        <w:tabs>
          <w:tab w:val="left" w:pos="2014"/>
        </w:tabs>
      </w:pPr>
      <w:r>
        <w:rPr>
          <w:noProof/>
        </w:rPr>
        <w:drawing>
          <wp:inline distT="0" distB="0" distL="0" distR="0" wp14:anchorId="3DBFC5A4" wp14:editId="585F158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A7C1BF" w14:textId="77777777" w:rsidR="001C1DF4" w:rsidRDefault="001C1DF4" w:rsidP="00C231E4">
      <w:pPr>
        <w:tabs>
          <w:tab w:val="left" w:pos="2014"/>
        </w:tabs>
      </w:pPr>
    </w:p>
    <w:p w14:paraId="2B0C3682" w14:textId="7430A47F" w:rsidR="00C231E4" w:rsidRDefault="00E851B2" w:rsidP="00C231E4">
      <w:pPr>
        <w:tabs>
          <w:tab w:val="left" w:pos="2014"/>
        </w:tabs>
      </w:pPr>
      <w:r>
        <w:t>Successful Sign Up (signup_process.php):</w:t>
      </w:r>
    </w:p>
    <w:p w14:paraId="6AA8680F" w14:textId="396D1C38" w:rsidR="00E851B2" w:rsidRDefault="00E851B2" w:rsidP="00C231E4">
      <w:pPr>
        <w:tabs>
          <w:tab w:val="left" w:pos="2014"/>
        </w:tabs>
      </w:pPr>
      <w:r>
        <w:rPr>
          <w:noProof/>
        </w:rPr>
        <w:lastRenderedPageBreak/>
        <w:drawing>
          <wp:inline distT="0" distB="0" distL="0" distR="0" wp14:anchorId="3964C1A0" wp14:editId="46BC0DB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B68012" w14:textId="1015DA0F" w:rsidR="006C259E" w:rsidRDefault="006C259E" w:rsidP="00E851B2">
      <w:pPr>
        <w:tabs>
          <w:tab w:val="left" w:pos="2811"/>
        </w:tabs>
      </w:pPr>
      <w:r>
        <w:t>Attempt to access Main Menu when not logged in (mainmenu.php):</w:t>
      </w:r>
    </w:p>
    <w:p w14:paraId="29E058A7" w14:textId="5DFAF1F0" w:rsidR="00E851B2" w:rsidRDefault="006C259E" w:rsidP="00E851B2">
      <w:pPr>
        <w:tabs>
          <w:tab w:val="left" w:pos="2811"/>
        </w:tabs>
      </w:pPr>
      <w:r>
        <w:rPr>
          <w:noProof/>
        </w:rPr>
        <w:drawing>
          <wp:inline distT="0" distB="0" distL="0" distR="0" wp14:anchorId="7F206EE2" wp14:editId="1D99975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851B2">
        <w:tab/>
      </w:r>
    </w:p>
    <w:p w14:paraId="3676F2B1" w14:textId="1F1E87CD" w:rsidR="00E851B2" w:rsidRDefault="006C259E" w:rsidP="00E851B2">
      <w:pPr>
        <w:tabs>
          <w:tab w:val="left" w:pos="2811"/>
        </w:tabs>
      </w:pPr>
      <w:r>
        <w:t>Accessing Main Menu after successful login (mainmenu.php):</w:t>
      </w:r>
    </w:p>
    <w:p w14:paraId="714C9225" w14:textId="166195FD" w:rsidR="006C259E" w:rsidRDefault="004A13CB" w:rsidP="00E851B2">
      <w:pPr>
        <w:tabs>
          <w:tab w:val="left" w:pos="2811"/>
        </w:tabs>
      </w:pPr>
      <w:r>
        <w:rPr>
          <w:noProof/>
        </w:rPr>
        <w:lastRenderedPageBreak/>
        <w:drawing>
          <wp:inline distT="0" distB="0" distL="0" distR="0" wp14:anchorId="38C3BC83" wp14:editId="59E78A4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32274A" w14:textId="22B16200" w:rsidR="00E851B2" w:rsidRDefault="00E851B2" w:rsidP="00E851B2">
      <w:pPr>
        <w:tabs>
          <w:tab w:val="left" w:pos="2811"/>
        </w:tabs>
      </w:pPr>
    </w:p>
    <w:p w14:paraId="0A094C0E" w14:textId="04BE1640" w:rsidR="004A13CB" w:rsidRDefault="004A13CB" w:rsidP="00E851B2">
      <w:pPr>
        <w:tabs>
          <w:tab w:val="left" w:pos="2811"/>
        </w:tabs>
      </w:pPr>
      <w:r>
        <w:t>Listing Records (list_form.php):</w:t>
      </w:r>
    </w:p>
    <w:p w14:paraId="0B6858EA" w14:textId="27D68FEC" w:rsidR="009A25D7" w:rsidRDefault="009A25D7" w:rsidP="00E851B2">
      <w:pPr>
        <w:tabs>
          <w:tab w:val="left" w:pos="2811"/>
        </w:tabs>
      </w:pPr>
      <w:r>
        <w:rPr>
          <w:noProof/>
        </w:rPr>
        <w:drawing>
          <wp:inline distT="0" distB="0" distL="0" distR="0" wp14:anchorId="3D769B3C" wp14:editId="2D3365D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5C07A8" w14:textId="50CF0BA1" w:rsidR="009A25D7" w:rsidRDefault="009A25D7" w:rsidP="009A25D7"/>
    <w:p w14:paraId="31FDF2BC" w14:textId="0F36E5E4" w:rsidR="004A13CB" w:rsidRDefault="00FE76C4" w:rsidP="009A25D7">
      <w:r>
        <w:t>Searching records form (search_form.php):</w:t>
      </w:r>
    </w:p>
    <w:p w14:paraId="481E0DE1" w14:textId="68B34B31" w:rsidR="00FE76C4" w:rsidRDefault="00FE76C4" w:rsidP="009A25D7">
      <w:r>
        <w:rPr>
          <w:noProof/>
        </w:rPr>
        <w:lastRenderedPageBreak/>
        <w:drawing>
          <wp:inline distT="0" distB="0" distL="0" distR="0" wp14:anchorId="41588445" wp14:editId="1DF98B2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C7ED73" w14:textId="62EA2BB9" w:rsidR="009A25D7" w:rsidRDefault="009A25D7" w:rsidP="009A25D7">
      <w:pPr>
        <w:jc w:val="center"/>
      </w:pPr>
    </w:p>
    <w:p w14:paraId="6AB6D368" w14:textId="02D93738" w:rsidR="007F6C0D" w:rsidRDefault="009E35C1" w:rsidP="009E35C1">
      <w:r>
        <w:t xml:space="preserve">Search results </w:t>
      </w:r>
      <w:r w:rsidR="00E22233">
        <w:t>if not found:</w:t>
      </w:r>
    </w:p>
    <w:p w14:paraId="32711672" w14:textId="32369433" w:rsidR="007F6C0D" w:rsidRDefault="00E22233" w:rsidP="009E35C1">
      <w:r>
        <w:rPr>
          <w:noProof/>
        </w:rPr>
        <w:drawing>
          <wp:inline distT="0" distB="0" distL="0" distR="0" wp14:anchorId="3B90F3C1" wp14:editId="7A7905A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E03986" w14:textId="60BB09E6" w:rsidR="007F6C0D" w:rsidRDefault="007F6C0D" w:rsidP="007F6C0D"/>
    <w:p w14:paraId="2E279C28" w14:textId="77777777" w:rsidR="00F1700C" w:rsidRDefault="00F1700C" w:rsidP="007F6C0D"/>
    <w:p w14:paraId="19FBBCB3" w14:textId="77777777" w:rsidR="00F1700C" w:rsidRDefault="00F1700C" w:rsidP="007F6C0D"/>
    <w:p w14:paraId="5AE0CFE3" w14:textId="77777777" w:rsidR="00F1700C" w:rsidRDefault="00F1700C" w:rsidP="007F6C0D"/>
    <w:p w14:paraId="3700B122" w14:textId="77777777" w:rsidR="00F1700C" w:rsidRDefault="00F1700C" w:rsidP="007F6C0D"/>
    <w:p w14:paraId="5CBFC0D5" w14:textId="77777777" w:rsidR="00F1700C" w:rsidRDefault="00F1700C" w:rsidP="007F6C0D"/>
    <w:p w14:paraId="44BBF1CE" w14:textId="77777777" w:rsidR="00F1700C" w:rsidRDefault="00F1700C" w:rsidP="007F6C0D"/>
    <w:p w14:paraId="00F7F6F4" w14:textId="77777777" w:rsidR="00F1700C" w:rsidRDefault="00F1700C" w:rsidP="007F6C0D"/>
    <w:p w14:paraId="26F04682" w14:textId="77777777" w:rsidR="00F1700C" w:rsidRDefault="00F1700C" w:rsidP="007F6C0D"/>
    <w:p w14:paraId="6FD2F699" w14:textId="77777777" w:rsidR="00F1700C" w:rsidRDefault="00F1700C" w:rsidP="007F6C0D"/>
    <w:p w14:paraId="62CF6DF4" w14:textId="77777777" w:rsidR="00F1700C" w:rsidRDefault="00F1700C" w:rsidP="007F6C0D"/>
    <w:p w14:paraId="60F88B41" w14:textId="77777777" w:rsidR="00F1700C" w:rsidRDefault="00F1700C" w:rsidP="007F6C0D"/>
    <w:p w14:paraId="258F3A26" w14:textId="77777777" w:rsidR="00F1700C" w:rsidRDefault="00F1700C" w:rsidP="007F6C0D"/>
    <w:p w14:paraId="2EF0A0F9" w14:textId="77777777" w:rsidR="00F1700C" w:rsidRDefault="00F1700C" w:rsidP="007F6C0D"/>
    <w:p w14:paraId="4EA6D947" w14:textId="77777777" w:rsidR="00F1700C" w:rsidRDefault="00F1700C" w:rsidP="007F6C0D"/>
    <w:p w14:paraId="02779712" w14:textId="71EA4E22" w:rsidR="00E22233" w:rsidRDefault="007F6C0D" w:rsidP="007F6C0D">
      <w:r>
        <w:t>Successful search</w:t>
      </w:r>
      <w:r w:rsidR="00DD6967">
        <w:t>es for ISBN, title, author, and publisher:</w:t>
      </w:r>
    </w:p>
    <w:p w14:paraId="472ED893" w14:textId="21215A6D" w:rsidR="00DD6967" w:rsidRDefault="00DD6967" w:rsidP="007F6C0D">
      <w:r>
        <w:rPr>
          <w:noProof/>
        </w:rPr>
        <w:lastRenderedPageBreak/>
        <w:drawing>
          <wp:inline distT="0" distB="0" distL="0" distR="0" wp14:anchorId="32938A6F" wp14:editId="0E67686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5A8D536" wp14:editId="49AC6AE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01D23A4" wp14:editId="1B0CFF4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796D5D3" wp14:editId="77FFD64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0ADDC6" w14:textId="64931BF0" w:rsidR="007F6C0D" w:rsidRDefault="007F6C0D" w:rsidP="007F6C0D"/>
    <w:p w14:paraId="7AA39FCC" w14:textId="72365E9A" w:rsidR="00DD6967" w:rsidRDefault="00DD6967" w:rsidP="007F6C0D"/>
    <w:p w14:paraId="2AD81FC6" w14:textId="4047C313" w:rsidR="00DD6967" w:rsidRDefault="00DD6967" w:rsidP="007F6C0D"/>
    <w:p w14:paraId="1C138912" w14:textId="347E30DC" w:rsidR="00DD6967" w:rsidRDefault="00DD6967" w:rsidP="007F6C0D"/>
    <w:p w14:paraId="68254009" w14:textId="50DBD90C" w:rsidR="00DD6967" w:rsidRDefault="00F1700C" w:rsidP="007F6C0D">
      <w:r>
        <w:lastRenderedPageBreak/>
        <w:t>Add form</w:t>
      </w:r>
      <w:r w:rsidR="006A43D8">
        <w:t xml:space="preserve"> (add_form.html):</w:t>
      </w:r>
    </w:p>
    <w:p w14:paraId="1D228FE2" w14:textId="1E9007B4" w:rsidR="006A43D8" w:rsidRDefault="006A43D8" w:rsidP="007F6C0D">
      <w:r>
        <w:rPr>
          <w:noProof/>
        </w:rPr>
        <w:drawing>
          <wp:inline distT="0" distB="0" distL="0" distR="0" wp14:anchorId="5568F38F" wp14:editId="132F745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48729F" w14:textId="77777777" w:rsidR="006A43D8" w:rsidRPr="006A43D8" w:rsidRDefault="006A43D8" w:rsidP="006A43D8"/>
    <w:p w14:paraId="168437CB" w14:textId="1427DBF8" w:rsidR="006A43D8" w:rsidRDefault="006A43D8" w:rsidP="006A43D8">
      <w:r>
        <w:t>If user attempts to add a book, publisher, or author that already exists, an error message is shown such as this:</w:t>
      </w:r>
    </w:p>
    <w:p w14:paraId="582E860B" w14:textId="28E23855" w:rsidR="006A43D8" w:rsidRDefault="006A43D8" w:rsidP="006A43D8">
      <w:r>
        <w:rPr>
          <w:noProof/>
        </w:rPr>
        <w:drawing>
          <wp:inline distT="0" distB="0" distL="0" distR="0" wp14:anchorId="0997EF65" wp14:editId="4511CD3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690FFE" w14:textId="200A8352" w:rsidR="006A43D8" w:rsidRDefault="006A43D8" w:rsidP="006A43D8">
      <w:r>
        <w:lastRenderedPageBreak/>
        <w:t>Successful addition of a new record:</w:t>
      </w:r>
    </w:p>
    <w:p w14:paraId="4E5C958A" w14:textId="79449958" w:rsidR="00397475" w:rsidRDefault="00397475" w:rsidP="006A43D8">
      <w:r>
        <w:rPr>
          <w:noProof/>
        </w:rPr>
        <w:drawing>
          <wp:inline distT="0" distB="0" distL="0" distR="0" wp14:anchorId="3F1FB9BB" wp14:editId="5058317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AFA00" w14:textId="0C7F9FF4" w:rsidR="006A43D8" w:rsidRDefault="006A43D8" w:rsidP="00397475"/>
    <w:p w14:paraId="0998AA28" w14:textId="77777777" w:rsidR="000C7D4C" w:rsidRDefault="000C7D4C" w:rsidP="00397475"/>
    <w:p w14:paraId="4A307315" w14:textId="77777777" w:rsidR="000C7D4C" w:rsidRDefault="000C7D4C" w:rsidP="00397475"/>
    <w:p w14:paraId="20D6A57C" w14:textId="77777777" w:rsidR="000C7D4C" w:rsidRDefault="000C7D4C" w:rsidP="00397475"/>
    <w:p w14:paraId="78411BEC" w14:textId="77777777" w:rsidR="000C7D4C" w:rsidRDefault="000C7D4C" w:rsidP="00397475"/>
    <w:p w14:paraId="49F42C7D" w14:textId="77777777" w:rsidR="000C7D4C" w:rsidRDefault="000C7D4C" w:rsidP="00397475"/>
    <w:p w14:paraId="50C30032" w14:textId="77777777" w:rsidR="000C7D4C" w:rsidRDefault="000C7D4C" w:rsidP="00397475"/>
    <w:p w14:paraId="5645B3EA" w14:textId="77777777" w:rsidR="000C7D4C" w:rsidRDefault="000C7D4C" w:rsidP="00397475"/>
    <w:p w14:paraId="58685589" w14:textId="77777777" w:rsidR="000C7D4C" w:rsidRDefault="000C7D4C" w:rsidP="00397475"/>
    <w:p w14:paraId="488F52BD" w14:textId="77777777" w:rsidR="000C7D4C" w:rsidRDefault="000C7D4C" w:rsidP="00397475"/>
    <w:p w14:paraId="0A1070CC" w14:textId="77777777" w:rsidR="000C7D4C" w:rsidRDefault="000C7D4C" w:rsidP="00397475"/>
    <w:p w14:paraId="0251EEE8" w14:textId="77777777" w:rsidR="000C7D4C" w:rsidRDefault="000C7D4C" w:rsidP="00397475"/>
    <w:p w14:paraId="674186FA" w14:textId="77777777" w:rsidR="000C7D4C" w:rsidRDefault="000C7D4C" w:rsidP="00397475"/>
    <w:p w14:paraId="65001946" w14:textId="77777777" w:rsidR="000C7D4C" w:rsidRDefault="000C7D4C" w:rsidP="00397475"/>
    <w:p w14:paraId="73A4DAF7" w14:textId="77777777" w:rsidR="000C7D4C" w:rsidRDefault="000C7D4C" w:rsidP="00397475"/>
    <w:p w14:paraId="01FEE031" w14:textId="7637883A" w:rsidR="000C7D4C" w:rsidRDefault="00C14963" w:rsidP="00397475">
      <w:r>
        <w:lastRenderedPageBreak/>
        <w:t xml:space="preserve">Delete </w:t>
      </w:r>
      <w:r w:rsidR="000C7D4C">
        <w:t>a record (delete_form.php):</w:t>
      </w:r>
    </w:p>
    <w:p w14:paraId="48E0E48F" w14:textId="70242812" w:rsidR="000C7D4C" w:rsidRDefault="000C7D4C" w:rsidP="00397475">
      <w:r>
        <w:rPr>
          <w:noProof/>
        </w:rPr>
        <w:drawing>
          <wp:inline distT="0" distB="0" distL="0" distR="0" wp14:anchorId="36223EDD" wp14:editId="11CF9B85">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37CD39" w14:textId="648DED7E" w:rsidR="000C7D4C" w:rsidRDefault="000C7D4C" w:rsidP="00397475"/>
    <w:p w14:paraId="33DCF31C" w14:textId="74FF750D" w:rsidR="000C7D4C" w:rsidRDefault="000C7D4C" w:rsidP="00397475">
      <w:r>
        <w:rPr>
          <w:noProof/>
        </w:rPr>
        <w:drawing>
          <wp:inline distT="0" distB="0" distL="0" distR="0" wp14:anchorId="073A7547" wp14:editId="326CC30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047D4B" w14:textId="64BB6FD1" w:rsidR="000C7D4C" w:rsidRDefault="000C7D4C" w:rsidP="00397475">
      <w:r>
        <w:rPr>
          <w:noProof/>
        </w:rPr>
        <w:lastRenderedPageBreak/>
        <w:drawing>
          <wp:inline distT="0" distB="0" distL="0" distR="0" wp14:anchorId="05BD8F67" wp14:editId="68046CA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8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264BAC" w14:textId="77777777" w:rsidR="000C7D4C" w:rsidRDefault="000C7D4C" w:rsidP="00397475"/>
    <w:p w14:paraId="4AE43F58" w14:textId="0CC845B1" w:rsidR="000C7D4C" w:rsidRDefault="000C7D4C" w:rsidP="00397475">
      <w:r>
        <w:t>Successful deletion (delete_process.php):</w:t>
      </w:r>
    </w:p>
    <w:p w14:paraId="49355810" w14:textId="05B44C7D" w:rsidR="0076164F" w:rsidRDefault="000C7D4C" w:rsidP="00397475">
      <w:r>
        <w:rPr>
          <w:noProof/>
        </w:rPr>
        <w:drawing>
          <wp:inline distT="0" distB="0" distL="0" distR="0" wp14:anchorId="2AD94C61" wp14:editId="1A3FC51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E700EB" w14:textId="54EC0CD6" w:rsidR="000C7D4C" w:rsidRDefault="000C7D4C" w:rsidP="0076164F"/>
    <w:p w14:paraId="0A3FF436" w14:textId="77777777" w:rsidR="0076164F" w:rsidRDefault="0076164F" w:rsidP="0076164F"/>
    <w:p w14:paraId="7EB54AE0" w14:textId="528880C6" w:rsidR="0076164F" w:rsidRDefault="0076164F" w:rsidP="0076164F">
      <w:r>
        <w:lastRenderedPageBreak/>
        <w:t>Log Out Form (logout.php):</w:t>
      </w:r>
    </w:p>
    <w:p w14:paraId="59C11EDE" w14:textId="44C416EC" w:rsidR="0076164F" w:rsidRDefault="0076164F" w:rsidP="0076164F">
      <w:r>
        <w:rPr>
          <w:noProof/>
        </w:rPr>
        <w:drawing>
          <wp:inline distT="0" distB="0" distL="0" distR="0" wp14:anchorId="31B03460" wp14:editId="7090BACE">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8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B542C4" w14:textId="77777777" w:rsidR="0076164F" w:rsidRPr="0076164F" w:rsidRDefault="0076164F" w:rsidP="0076164F"/>
    <w:sectPr w:rsidR="0076164F" w:rsidRPr="0076164F">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F9266" w14:textId="77777777" w:rsidR="002D621D" w:rsidRDefault="002D621D" w:rsidP="00920D04">
      <w:pPr>
        <w:spacing w:after="0" w:line="240" w:lineRule="auto"/>
      </w:pPr>
      <w:r>
        <w:separator/>
      </w:r>
    </w:p>
  </w:endnote>
  <w:endnote w:type="continuationSeparator" w:id="0">
    <w:p w14:paraId="610489B5" w14:textId="77777777" w:rsidR="002D621D" w:rsidRDefault="002D621D" w:rsidP="00920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755526"/>
      <w:docPartObj>
        <w:docPartGallery w:val="Page Numbers (Bottom of Page)"/>
        <w:docPartUnique/>
      </w:docPartObj>
    </w:sdtPr>
    <w:sdtEndPr>
      <w:rPr>
        <w:noProof/>
      </w:rPr>
    </w:sdtEndPr>
    <w:sdtContent>
      <w:p w14:paraId="0196F180" w14:textId="77777777" w:rsidR="00920D04" w:rsidRDefault="00920D04">
        <w:pPr>
          <w:pStyle w:val="Footer"/>
          <w:jc w:val="right"/>
        </w:pPr>
        <w:r>
          <w:fldChar w:fldCharType="begin"/>
        </w:r>
        <w:r>
          <w:instrText xml:space="preserve"> PAGE   \* MERGEFORMAT </w:instrText>
        </w:r>
        <w:r>
          <w:fldChar w:fldCharType="separate"/>
        </w:r>
        <w:r w:rsidR="00EF6E71">
          <w:rPr>
            <w:noProof/>
          </w:rPr>
          <w:t>1</w:t>
        </w:r>
        <w:r>
          <w:rPr>
            <w:noProof/>
          </w:rPr>
          <w:fldChar w:fldCharType="end"/>
        </w:r>
      </w:p>
    </w:sdtContent>
  </w:sdt>
  <w:p w14:paraId="16BB7DE4" w14:textId="77777777" w:rsidR="00920D04" w:rsidRDefault="00920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538F7" w14:textId="77777777" w:rsidR="002D621D" w:rsidRDefault="002D621D" w:rsidP="00920D04">
      <w:pPr>
        <w:spacing w:after="0" w:line="240" w:lineRule="auto"/>
      </w:pPr>
      <w:r>
        <w:separator/>
      </w:r>
    </w:p>
  </w:footnote>
  <w:footnote w:type="continuationSeparator" w:id="0">
    <w:p w14:paraId="7079F6D0" w14:textId="77777777" w:rsidR="002D621D" w:rsidRDefault="002D621D" w:rsidP="00920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54B65" w14:textId="5EB2632E" w:rsidR="00920D04" w:rsidRDefault="00920D04">
    <w:pPr>
      <w:pStyle w:val="Header"/>
    </w:pPr>
    <w:r>
      <w:t>Kathleen Paulson</w:t>
    </w:r>
    <w:r>
      <w:tab/>
    </w:r>
    <w:r>
      <w:tab/>
    </w:r>
    <w:r w:rsidR="004148FA">
      <w:fldChar w:fldCharType="begin"/>
    </w:r>
    <w:r w:rsidR="004148FA">
      <w:instrText xml:space="preserve"> DATE \@ "MMMM d, yyyy" </w:instrText>
    </w:r>
    <w:r w:rsidR="004148FA">
      <w:fldChar w:fldCharType="separate"/>
    </w:r>
    <w:r w:rsidR="00F569C3">
      <w:rPr>
        <w:noProof/>
      </w:rPr>
      <w:t>May 3, 2018</w:t>
    </w:r>
    <w:r w:rsidR="004148FA">
      <w:fldChar w:fldCharType="end"/>
    </w:r>
  </w:p>
  <w:p w14:paraId="286A31F1" w14:textId="2E1B69DF" w:rsidR="00920D04" w:rsidRDefault="00920D04">
    <w:pPr>
      <w:pStyle w:val="Header"/>
    </w:pPr>
    <w:r>
      <w:t>BCS 350 – 21695</w:t>
    </w:r>
    <w:r w:rsidR="00C32F07">
      <w:t xml:space="preserve"> Spring 2018</w:t>
    </w:r>
    <w:r>
      <w:tab/>
    </w:r>
    <w:r>
      <w:tab/>
      <w:t>Dr. Jie Li</w:t>
    </w:r>
  </w:p>
  <w:p w14:paraId="0D0AB2A3" w14:textId="06BED68C" w:rsidR="00920D04" w:rsidRPr="00920D04" w:rsidRDefault="00920D04">
    <w:pPr>
      <w:pStyle w:val="Header"/>
      <w:rPr>
        <w:b/>
      </w:rPr>
    </w:pPr>
    <w:r w:rsidRPr="00920D04">
      <w:rPr>
        <w:b/>
      </w:rPr>
      <w:tab/>
    </w:r>
    <w:r w:rsidR="004148FA">
      <w:rPr>
        <w:b/>
      </w:rPr>
      <w:t>Capstone Project Documentation</w:t>
    </w:r>
    <w:r w:rsidRPr="00920D04">
      <w:rPr>
        <w:b/>
      </w:rPr>
      <w:tab/>
    </w:r>
  </w:p>
  <w:p w14:paraId="6E73C0A6" w14:textId="77777777" w:rsidR="00920D04" w:rsidRDefault="00920D0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D04"/>
    <w:rsid w:val="00017A58"/>
    <w:rsid w:val="00017FDC"/>
    <w:rsid w:val="000C7D4C"/>
    <w:rsid w:val="000E7CB0"/>
    <w:rsid w:val="0011205A"/>
    <w:rsid w:val="001B5314"/>
    <w:rsid w:val="001C1DF4"/>
    <w:rsid w:val="002354E2"/>
    <w:rsid w:val="002725EB"/>
    <w:rsid w:val="002B3120"/>
    <w:rsid w:val="002D621D"/>
    <w:rsid w:val="002E1632"/>
    <w:rsid w:val="0033398B"/>
    <w:rsid w:val="003723CB"/>
    <w:rsid w:val="00380BEA"/>
    <w:rsid w:val="00397475"/>
    <w:rsid w:val="003D48C9"/>
    <w:rsid w:val="003E7BFA"/>
    <w:rsid w:val="004148FA"/>
    <w:rsid w:val="004A0509"/>
    <w:rsid w:val="004A13CB"/>
    <w:rsid w:val="0051722E"/>
    <w:rsid w:val="005849A6"/>
    <w:rsid w:val="005C26A0"/>
    <w:rsid w:val="00620629"/>
    <w:rsid w:val="006217C3"/>
    <w:rsid w:val="006375FB"/>
    <w:rsid w:val="00657351"/>
    <w:rsid w:val="00661463"/>
    <w:rsid w:val="00694110"/>
    <w:rsid w:val="00695DF5"/>
    <w:rsid w:val="006A43D8"/>
    <w:rsid w:val="006C259E"/>
    <w:rsid w:val="006C525D"/>
    <w:rsid w:val="006E52E6"/>
    <w:rsid w:val="006E693B"/>
    <w:rsid w:val="006E6F49"/>
    <w:rsid w:val="006E799D"/>
    <w:rsid w:val="00710F02"/>
    <w:rsid w:val="00724A7A"/>
    <w:rsid w:val="007312BF"/>
    <w:rsid w:val="007356FF"/>
    <w:rsid w:val="0076164F"/>
    <w:rsid w:val="007629B5"/>
    <w:rsid w:val="00786C97"/>
    <w:rsid w:val="007E0017"/>
    <w:rsid w:val="007F6C0D"/>
    <w:rsid w:val="00811086"/>
    <w:rsid w:val="008669D7"/>
    <w:rsid w:val="00873631"/>
    <w:rsid w:val="00882727"/>
    <w:rsid w:val="008A7314"/>
    <w:rsid w:val="008F7021"/>
    <w:rsid w:val="00920D04"/>
    <w:rsid w:val="00977459"/>
    <w:rsid w:val="009812AF"/>
    <w:rsid w:val="009A25D7"/>
    <w:rsid w:val="009D6FF7"/>
    <w:rsid w:val="009E35C1"/>
    <w:rsid w:val="00A70447"/>
    <w:rsid w:val="00AA12E4"/>
    <w:rsid w:val="00AC70AC"/>
    <w:rsid w:val="00BA51A1"/>
    <w:rsid w:val="00BA581F"/>
    <w:rsid w:val="00BE6C92"/>
    <w:rsid w:val="00BF6AD6"/>
    <w:rsid w:val="00C14963"/>
    <w:rsid w:val="00C231E4"/>
    <w:rsid w:val="00C32F07"/>
    <w:rsid w:val="00C81A7C"/>
    <w:rsid w:val="00D3419F"/>
    <w:rsid w:val="00DD6967"/>
    <w:rsid w:val="00E03B8A"/>
    <w:rsid w:val="00E22233"/>
    <w:rsid w:val="00E41C10"/>
    <w:rsid w:val="00E84C59"/>
    <w:rsid w:val="00E851B2"/>
    <w:rsid w:val="00E937D8"/>
    <w:rsid w:val="00EC6287"/>
    <w:rsid w:val="00EF6E71"/>
    <w:rsid w:val="00F02E43"/>
    <w:rsid w:val="00F1700C"/>
    <w:rsid w:val="00F46CE9"/>
    <w:rsid w:val="00F55A00"/>
    <w:rsid w:val="00F569C3"/>
    <w:rsid w:val="00F8518C"/>
    <w:rsid w:val="00FA1737"/>
    <w:rsid w:val="00FE7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0678F"/>
  <w15:chartTrackingRefBased/>
  <w15:docId w15:val="{A3A721DD-84AD-4569-9E6C-1171FFCA5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799D"/>
    <w:pPr>
      <w:keepNext/>
      <w:outlineLvl w:val="0"/>
    </w:pPr>
    <w:rPr>
      <w:b/>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0D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0D04"/>
  </w:style>
  <w:style w:type="paragraph" w:styleId="Footer">
    <w:name w:val="footer"/>
    <w:basedOn w:val="Normal"/>
    <w:link w:val="FooterChar"/>
    <w:uiPriority w:val="99"/>
    <w:unhideWhenUsed/>
    <w:rsid w:val="00920D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0D04"/>
  </w:style>
  <w:style w:type="character" w:customStyle="1" w:styleId="Heading1Char">
    <w:name w:val="Heading 1 Char"/>
    <w:basedOn w:val="DefaultParagraphFont"/>
    <w:link w:val="Heading1"/>
    <w:uiPriority w:val="9"/>
    <w:rsid w:val="006E799D"/>
    <w:rPr>
      <w:b/>
      <w:noProof/>
    </w:rPr>
  </w:style>
  <w:style w:type="paragraph" w:styleId="BalloonText">
    <w:name w:val="Balloon Text"/>
    <w:basedOn w:val="Normal"/>
    <w:link w:val="BalloonTextChar"/>
    <w:uiPriority w:val="99"/>
    <w:semiHidden/>
    <w:unhideWhenUsed/>
    <w:rsid w:val="001B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53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1377</TotalTime>
  <Pages>22</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Kathleen Paulson</dc:creator>
  <cp:keywords/>
  <dc:description/>
  <cp:lastModifiedBy>Kathleen Paulson</cp:lastModifiedBy>
  <cp:revision>30</cp:revision>
  <cp:lastPrinted>2018-03-30T00:11:00Z</cp:lastPrinted>
  <dcterms:created xsi:type="dcterms:W3CDTF">2018-04-20T00:07:00Z</dcterms:created>
  <dcterms:modified xsi:type="dcterms:W3CDTF">2018-05-03T14:47:00Z</dcterms:modified>
</cp:coreProperties>
</file>